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64F6" w14:textId="77777777" w:rsidR="001778EC" w:rsidRDefault="001778EC">
      <w:pPr>
        <w:rPr>
          <w:lang w:val="en-US"/>
        </w:rPr>
      </w:pPr>
      <w:r>
        <w:rPr>
          <w:lang w:val="en-US"/>
        </w:rPr>
        <w:t>w/</w:t>
      </w:r>
      <w:proofErr w:type="spellStart"/>
      <w:r>
        <w:rPr>
          <w:lang w:val="en-US"/>
        </w:rPr>
        <w:t>milena</w:t>
      </w:r>
      <w:proofErr w:type="spellEnd"/>
    </w:p>
    <w:p w14:paraId="30DBF9F9" w14:textId="77777777" w:rsidR="002F7EB3" w:rsidRDefault="001778EC">
      <w:pPr>
        <w:rPr>
          <w:lang w:val="en-US"/>
        </w:rPr>
      </w:pPr>
      <w:r>
        <w:rPr>
          <w:lang w:val="en-US"/>
        </w:rPr>
        <w:t>1</w:t>
      </w:r>
      <w:r w:rsidR="00640CE0">
        <w:rPr>
          <w:lang w:val="en-US"/>
        </w:rPr>
        <w:t>-</w:t>
      </w:r>
      <w:r w:rsidR="002F7EB3" w:rsidRPr="002F7EB3">
        <w:rPr>
          <w:lang w:val="en-US"/>
        </w:rPr>
        <w:t xml:space="preserve">Gif sense of </w:t>
      </w:r>
      <w:proofErr w:type="spellStart"/>
      <w:r w:rsidR="002F7EB3" w:rsidRPr="002F7EB3">
        <w:rPr>
          <w:lang w:val="en-US"/>
        </w:rPr>
        <w:t>humour</w:t>
      </w:r>
      <w:proofErr w:type="spellEnd"/>
      <w:r w:rsidR="002F7EB3" w:rsidRPr="002F7EB3">
        <w:rPr>
          <w:lang w:val="en-US"/>
        </w:rPr>
        <w:t xml:space="preserve"> of t</w:t>
      </w:r>
      <w:r w:rsidR="002F7EB3">
        <w:rPr>
          <w:lang w:val="en-US"/>
        </w:rPr>
        <w:t>he book-launch. Closeups. Mail and post</w:t>
      </w:r>
      <w:r w:rsidR="00280B3E">
        <w:rPr>
          <w:lang w:val="en-US"/>
        </w:rPr>
        <w:t>.</w:t>
      </w:r>
    </w:p>
    <w:p w14:paraId="02119FAD" w14:textId="77777777" w:rsidR="00640CE0" w:rsidRPr="001778EC" w:rsidRDefault="00280B3E">
      <w:proofErr w:type="spellStart"/>
      <w:r w:rsidRPr="00280B3E">
        <w:t>History</w:t>
      </w:r>
      <w:proofErr w:type="spellEnd"/>
      <w:r w:rsidRPr="00280B3E">
        <w:t xml:space="preserve"> </w:t>
      </w:r>
      <w:proofErr w:type="spellStart"/>
      <w:r w:rsidRPr="00280B3E">
        <w:t>of</w:t>
      </w:r>
      <w:proofErr w:type="spellEnd"/>
      <w:r w:rsidRPr="00280B3E">
        <w:t xml:space="preserve"> </w:t>
      </w:r>
      <w:proofErr w:type="spellStart"/>
      <w:r w:rsidRPr="00280B3E">
        <w:t>ants</w:t>
      </w:r>
      <w:proofErr w:type="spellEnd"/>
      <w:r w:rsidRPr="00280B3E">
        <w:t xml:space="preserve"> y todo lo qu</w:t>
      </w:r>
      <w:r>
        <w:t xml:space="preserve">e resulta de ello. Seria </w:t>
      </w:r>
      <w:proofErr w:type="spellStart"/>
      <w:r>
        <w:t>cool</w:t>
      </w:r>
      <w:proofErr w:type="spellEnd"/>
      <w:r>
        <w:t xml:space="preserve"> mostrar hormigas.</w:t>
      </w:r>
    </w:p>
    <w:p w14:paraId="792757A2" w14:textId="77777777" w:rsidR="00640CE0" w:rsidRDefault="001778EC">
      <w:pPr>
        <w:rPr>
          <w:lang w:val="en-US"/>
        </w:rPr>
      </w:pPr>
      <w:r>
        <w:rPr>
          <w:lang w:val="en-US"/>
        </w:rPr>
        <w:t>2</w:t>
      </w:r>
      <w:r w:rsidR="00640CE0">
        <w:rPr>
          <w:lang w:val="en-US"/>
        </w:rPr>
        <w:t>-</w:t>
      </w:r>
      <w:r w:rsidR="00280B3E" w:rsidRPr="00280B3E">
        <w:rPr>
          <w:lang w:val="en-US"/>
        </w:rPr>
        <w:t>Pdf libraries w/presentation</w:t>
      </w:r>
      <w:r w:rsidR="00640CE0">
        <w:rPr>
          <w:lang w:val="en-US"/>
        </w:rPr>
        <w:t>.</w:t>
      </w:r>
      <w:r>
        <w:rPr>
          <w:lang w:val="en-US"/>
        </w:rPr>
        <w:t xml:space="preserve"> 3 books.</w:t>
      </w:r>
      <w:r w:rsidR="00280B3E" w:rsidRPr="00280B3E">
        <w:rPr>
          <w:lang w:val="en-US"/>
        </w:rPr>
        <w:t xml:space="preserve"> f</w:t>
      </w:r>
      <w:r w:rsidR="00280B3E">
        <w:rPr>
          <w:lang w:val="en-US"/>
        </w:rPr>
        <w:t>ormation</w:t>
      </w:r>
      <w:r w:rsidR="00640CE0">
        <w:rPr>
          <w:lang w:val="en-US"/>
        </w:rPr>
        <w:t xml:space="preserve"> Shall reader, </w:t>
      </w:r>
      <w:proofErr w:type="spellStart"/>
      <w:r w:rsidR="00640CE0">
        <w:rPr>
          <w:lang w:val="en-US"/>
        </w:rPr>
        <w:t>rosetta</w:t>
      </w:r>
      <w:proofErr w:type="spellEnd"/>
      <w:r w:rsidR="00640CE0">
        <w:rPr>
          <w:lang w:val="en-US"/>
        </w:rPr>
        <w:t xml:space="preserve"> and sociality </w:t>
      </w:r>
      <w:proofErr w:type="spellStart"/>
      <w:r w:rsidR="00640CE0">
        <w:rPr>
          <w:lang w:val="en-US"/>
        </w:rPr>
        <w:t>eu</w:t>
      </w:r>
      <w:proofErr w:type="spellEnd"/>
      <w:r w:rsidR="00640CE0">
        <w:rPr>
          <w:lang w:val="en-US"/>
        </w:rPr>
        <w:t>. Textiles.</w:t>
      </w:r>
    </w:p>
    <w:p w14:paraId="7559CD00" w14:textId="77777777" w:rsidR="00640CE0" w:rsidRPr="001778EC" w:rsidRDefault="001778EC">
      <w:r>
        <w:t>3</w:t>
      </w:r>
      <w:r w:rsidR="00640CE0" w:rsidRPr="001778EC">
        <w:t>-</w:t>
      </w:r>
      <w:r w:rsidRPr="001778EC">
        <w:t>muebles añadir cosas que h</w:t>
      </w:r>
      <w:r>
        <w:t xml:space="preserve">a puesto. Añadir poste en el </w:t>
      </w:r>
      <w:proofErr w:type="spellStart"/>
      <w:r>
        <w:t>background</w:t>
      </w:r>
      <w:proofErr w:type="spellEnd"/>
      <w:r>
        <w:t xml:space="preserve"> de la página web, ver qué tal queda. Añadir los nuevos ítems a la </w:t>
      </w:r>
      <w:proofErr w:type="spellStart"/>
      <w:r>
        <w:t>pagina</w:t>
      </w:r>
      <w:proofErr w:type="spellEnd"/>
      <w:r>
        <w:t xml:space="preserve"> web para que no sea tan “sosa”</w:t>
      </w:r>
    </w:p>
    <w:p w14:paraId="111A602E" w14:textId="77777777" w:rsidR="002F7EB3" w:rsidRDefault="002F7EB3"/>
    <w:p w14:paraId="3BE87CD5" w14:textId="77777777" w:rsidR="001778EC" w:rsidRDefault="001778EC">
      <w:pPr>
        <w:rPr>
          <w:lang w:val="en-US"/>
        </w:rPr>
      </w:pPr>
      <w:r w:rsidRPr="001778EC">
        <w:rPr>
          <w:lang w:val="en-US"/>
        </w:rPr>
        <w:t>w/Manuel</w:t>
      </w:r>
    </w:p>
    <w:p w14:paraId="6109D317" w14:textId="77777777" w:rsidR="00D6707A" w:rsidRPr="001778EC" w:rsidRDefault="00D6707A">
      <w:pPr>
        <w:rPr>
          <w:lang w:val="en-US"/>
        </w:rPr>
      </w:pPr>
    </w:p>
    <w:p w14:paraId="50F3FFC8" w14:textId="77777777" w:rsidR="001778EC" w:rsidRDefault="001778EC">
      <w:pPr>
        <w:rPr>
          <w:lang w:val="en-US"/>
        </w:rPr>
      </w:pPr>
      <w:r w:rsidRPr="001778EC">
        <w:rPr>
          <w:lang w:val="en-US"/>
        </w:rPr>
        <w:t xml:space="preserve">title design Abraham </w:t>
      </w:r>
      <w:proofErr w:type="spellStart"/>
      <w:r w:rsidRPr="001778EC">
        <w:rPr>
          <w:lang w:val="en-US"/>
        </w:rPr>
        <w:t>c</w:t>
      </w:r>
      <w:r>
        <w:rPr>
          <w:lang w:val="en-US"/>
        </w:rPr>
        <w:t>ruz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villegas</w:t>
      </w:r>
      <w:proofErr w:type="spellEnd"/>
    </w:p>
    <w:p w14:paraId="3BA8811C" w14:textId="77777777" w:rsidR="00D6707A" w:rsidRDefault="00D6707A">
      <w:proofErr w:type="spellStart"/>
      <w:r w:rsidRPr="00D6707A">
        <w:t>stickers</w:t>
      </w:r>
      <w:proofErr w:type="spellEnd"/>
      <w:r w:rsidRPr="00D6707A">
        <w:t xml:space="preserve"> </w:t>
      </w:r>
      <w:r>
        <w:t xml:space="preserve">redondas </w:t>
      </w:r>
      <w:r w:rsidRPr="00D6707A">
        <w:t xml:space="preserve">que unan dos </w:t>
      </w:r>
      <w:proofErr w:type="spellStart"/>
      <w:r w:rsidRPr="00D6707A">
        <w:t>leporellos</w:t>
      </w:r>
      <w:proofErr w:type="spellEnd"/>
      <w:r w:rsidRPr="00D6707A">
        <w:t xml:space="preserve"> +</w:t>
      </w:r>
      <w:r>
        <w:t xml:space="preserve"> cuadradas </w:t>
      </w:r>
      <w:proofErr w:type="spellStart"/>
      <w:r>
        <w:t>colophon</w:t>
      </w:r>
      <w:proofErr w:type="spellEnd"/>
      <w:r>
        <w:t xml:space="preserve"> + </w:t>
      </w:r>
      <w:proofErr w:type="spellStart"/>
      <w:r>
        <w:t>cover</w:t>
      </w:r>
      <w:proofErr w:type="spellEnd"/>
    </w:p>
    <w:p w14:paraId="4A6DE6C3" w14:textId="77777777" w:rsidR="00D6707A" w:rsidRDefault="00D6707A">
      <w:pPr>
        <w:rPr>
          <w:lang w:val="en-US"/>
        </w:rPr>
      </w:pPr>
      <w:r w:rsidRPr="00D6707A">
        <w:rPr>
          <w:lang w:val="en-US"/>
        </w:rPr>
        <w:t>“</w:t>
      </w:r>
      <w:proofErr w:type="gramStart"/>
      <w:r w:rsidRPr="00D6707A">
        <w:rPr>
          <w:lang w:val="en-US"/>
        </w:rPr>
        <w:t>material</w:t>
      </w:r>
      <w:proofErr w:type="gramEnd"/>
      <w:r w:rsidRPr="00D6707A">
        <w:rPr>
          <w:lang w:val="en-US"/>
        </w:rPr>
        <w:t xml:space="preserve"> for the book” </w:t>
      </w:r>
      <w:r>
        <w:rPr>
          <w:lang w:val="en-US"/>
        </w:rPr>
        <w:t xml:space="preserve">-stickers- </w:t>
      </w:r>
      <w:r w:rsidRPr="00D6707A">
        <w:rPr>
          <w:lang w:val="en-US"/>
        </w:rPr>
        <w:t>26mm o</w:t>
      </w:r>
      <w:r>
        <w:rPr>
          <w:lang w:val="en-US"/>
        </w:rPr>
        <w:t>riginal para las beer cups</w:t>
      </w:r>
    </w:p>
    <w:p w14:paraId="753AADA3" w14:textId="77777777" w:rsidR="00D6707A" w:rsidRPr="00D6707A" w:rsidRDefault="00D6707A">
      <w:proofErr w:type="spellStart"/>
      <w:r w:rsidRPr="00D6707A">
        <w:t>Sticker</w:t>
      </w:r>
      <w:proofErr w:type="spellEnd"/>
      <w:r w:rsidRPr="00D6707A">
        <w:t xml:space="preserve"> </w:t>
      </w:r>
      <w:proofErr w:type="spellStart"/>
      <w:r w:rsidRPr="00D6707A">
        <w:t>cover</w:t>
      </w:r>
      <w:proofErr w:type="spellEnd"/>
      <w:r w:rsidRPr="00D6707A">
        <w:t>: título y u</w:t>
      </w:r>
      <w:r>
        <w:t xml:space="preserve">sar lo que puso él, monitos </w:t>
      </w:r>
      <w:proofErr w:type="spellStart"/>
      <w:r>
        <w:t>etc</w:t>
      </w:r>
      <w:proofErr w:type="spellEnd"/>
    </w:p>
    <w:p w14:paraId="67244E82" w14:textId="77777777" w:rsidR="00D6707A" w:rsidRDefault="00D6707A">
      <w:proofErr w:type="spellStart"/>
      <w:r w:rsidRPr="00D6707A">
        <w:t>Malasttas</w:t>
      </w:r>
      <w:proofErr w:type="spellEnd"/>
      <w:r w:rsidRPr="00D6707A">
        <w:t xml:space="preserve"> -</w:t>
      </w:r>
      <w:proofErr w:type="spellStart"/>
      <w:r w:rsidRPr="00D6707A">
        <w:t>cut</w:t>
      </w:r>
      <w:proofErr w:type="spellEnd"/>
      <w:r w:rsidRPr="00D6707A">
        <w:t xml:space="preserve"> </w:t>
      </w:r>
      <w:proofErr w:type="spellStart"/>
      <w:r w:rsidRPr="00D6707A">
        <w:t>out</w:t>
      </w:r>
      <w:proofErr w:type="spellEnd"/>
      <w:r w:rsidRPr="00D6707A">
        <w:t xml:space="preserve"> fondo</w:t>
      </w:r>
    </w:p>
    <w:p w14:paraId="76E4BAA6" w14:textId="77777777" w:rsidR="00D6707A" w:rsidRDefault="00D6707A">
      <w:r>
        <w:t xml:space="preserve">Buscar el texto del colofón en otros proyectos antiguos. </w:t>
      </w:r>
      <w:r w:rsidR="00C46716">
        <w:t>–</w:t>
      </w:r>
      <w:r>
        <w:t xml:space="preserve"> </w:t>
      </w:r>
    </w:p>
    <w:p w14:paraId="3FD961F3" w14:textId="77777777" w:rsidR="00C46716" w:rsidRDefault="00D865D2">
      <w:r>
        <w:t>3cm</w:t>
      </w:r>
    </w:p>
    <w:p w14:paraId="118F73A2" w14:textId="77777777" w:rsidR="00D865D2" w:rsidRDefault="00D865D2">
      <w:r>
        <w:t>2,6cm</w:t>
      </w:r>
    </w:p>
    <w:p w14:paraId="4753C4D9" w14:textId="77777777" w:rsidR="00C46716" w:rsidRDefault="00C46716">
      <w:r w:rsidRPr="00C46716">
        <w:t>afp://NEWBOASEMANA.local</w:t>
      </w:r>
    </w:p>
    <w:p w14:paraId="73B39F1B" w14:textId="77777777" w:rsidR="001A5FE6" w:rsidRDefault="001A5FE6"/>
    <w:p w14:paraId="4CEBCCB0" w14:textId="77777777" w:rsidR="001A5FE6" w:rsidRDefault="001A5FE6"/>
    <w:p w14:paraId="0D185BC6" w14:textId="77777777" w:rsidR="001A5FE6" w:rsidRDefault="001A5FE6">
      <w:r>
        <w:t xml:space="preserve">fotos con </w:t>
      </w:r>
      <w:proofErr w:type="spellStart"/>
      <w:r>
        <w:t>samples</w:t>
      </w:r>
      <w:proofErr w:type="spellEnd"/>
      <w:r>
        <w:t xml:space="preserve"> de materiales explicando la instalación. Gradas de moqueta, </w:t>
      </w:r>
      <w:proofErr w:type="spellStart"/>
      <w:r>
        <w:t>layers</w:t>
      </w:r>
      <w:proofErr w:type="spellEnd"/>
      <w:r>
        <w:t>.</w:t>
      </w:r>
    </w:p>
    <w:p w14:paraId="7A857A9E" w14:textId="77777777" w:rsidR="001A5FE6" w:rsidRDefault="001A5FE6">
      <w:r>
        <w:t>Espacio dividido en tres zonas diferentes, con moqueta diferente. Entrada se sitúan esas dos cortinas con textura que dividen la sala.</w:t>
      </w:r>
    </w:p>
    <w:p w14:paraId="6DBDE85F" w14:textId="77777777" w:rsidR="001A5FE6" w:rsidRDefault="001A5FE6">
      <w:r>
        <w:t xml:space="preserve">Explicando lo que es, muy simple. </w:t>
      </w:r>
    </w:p>
    <w:p w14:paraId="298870C9" w14:textId="77777777" w:rsidR="001A5FE6" w:rsidRPr="00D6707A" w:rsidRDefault="001A5FE6">
      <w:r>
        <w:t xml:space="preserve">Cambiar el título inicial por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2023.</w:t>
      </w:r>
    </w:p>
    <w:sectPr w:rsidR="001A5FE6" w:rsidRPr="00D67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B3"/>
    <w:rsid w:val="001778EC"/>
    <w:rsid w:val="001A5FE6"/>
    <w:rsid w:val="00280B3E"/>
    <w:rsid w:val="002F7EB3"/>
    <w:rsid w:val="00571E78"/>
    <w:rsid w:val="00640CE0"/>
    <w:rsid w:val="00796717"/>
    <w:rsid w:val="008C406B"/>
    <w:rsid w:val="009E7B3D"/>
    <w:rsid w:val="00BC5E9A"/>
    <w:rsid w:val="00C46716"/>
    <w:rsid w:val="00D6707A"/>
    <w:rsid w:val="00D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0C82"/>
  <w15:chartTrackingRefBased/>
  <w15:docId w15:val="{9C06F309-07E6-4164-B3B3-5338892F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</cp:revision>
  <dcterms:created xsi:type="dcterms:W3CDTF">2023-05-02T08:45:00Z</dcterms:created>
  <dcterms:modified xsi:type="dcterms:W3CDTF">2023-05-02T16:55:00Z</dcterms:modified>
</cp:coreProperties>
</file>